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2578" w14:textId="77777777" w:rsidR="00447586" w:rsidRDefault="004475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ffb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47586" w14:paraId="7CD86C07" w14:textId="77777777">
        <w:trPr>
          <w:trHeight w:val="615"/>
        </w:trPr>
        <w:tc>
          <w:tcPr>
            <w:tcW w:w="4428" w:type="dxa"/>
          </w:tcPr>
          <w:p w14:paraId="30C75904" w14:textId="77777777" w:rsidR="004475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6AAEC1FF" w14:textId="77777777" w:rsidR="00447586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4D5541C8" w14:textId="77777777" w:rsidR="00447586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5AC96FF2" w14:textId="15204967" w:rsidR="00447586" w:rsidRDefault="00000000">
            <w:pPr>
              <w:jc w:val="center"/>
            </w:pPr>
            <w:r>
              <w:t xml:space="preserve">Hà Nội, ngày  </w:t>
            </w:r>
            <w:r w:rsidR="00210701">
              <w:t>20</w:t>
            </w:r>
            <w:r>
              <w:t xml:space="preserve">  tháng  </w:t>
            </w:r>
            <w:r w:rsidR="00210701">
              <w:t>12</w:t>
            </w:r>
            <w:r>
              <w:t xml:space="preserve">  năm 2024</w:t>
            </w:r>
          </w:p>
        </w:tc>
      </w:tr>
    </w:tbl>
    <w:p w14:paraId="15B555F0" w14:textId="77777777" w:rsidR="00447586" w:rsidRDefault="00447586"/>
    <w:p w14:paraId="68AE825F" w14:textId="77777777" w:rsidR="00447586" w:rsidRDefault="00000000">
      <w:pPr>
        <w:jc w:val="center"/>
        <w:rPr>
          <w:b/>
        </w:rPr>
      </w:pPr>
      <w:r>
        <w:rPr>
          <w:b/>
        </w:rPr>
        <w:t>THÔNG BÁO VỀ XÂY DỰNG ĐẢNG</w:t>
      </w:r>
    </w:p>
    <w:p w14:paraId="09CC5A78" w14:textId="77777777" w:rsidR="00447586" w:rsidRDefault="00447586">
      <w:pPr>
        <w:jc w:val="center"/>
        <w:rPr>
          <w:b/>
        </w:rPr>
      </w:pPr>
    </w:p>
    <w:p w14:paraId="7FB76CE8" w14:textId="77777777" w:rsidR="00447586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03 đồng chí.</w:t>
      </w:r>
    </w:p>
    <w:p w14:paraId="3AD9ECC7" w14:textId="77777777" w:rsidR="00447586" w:rsidRDefault="00447586"/>
    <w:tbl>
      <w:tblPr>
        <w:tblStyle w:val="affffffc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95"/>
        <w:gridCol w:w="1635"/>
        <w:gridCol w:w="2250"/>
        <w:gridCol w:w="3330"/>
      </w:tblGrid>
      <w:tr w:rsidR="00447586" w14:paraId="17E2D5A1" w14:textId="77777777">
        <w:trPr>
          <w:trHeight w:val="570"/>
          <w:jc w:val="center"/>
        </w:trPr>
        <w:tc>
          <w:tcPr>
            <w:tcW w:w="825" w:type="dxa"/>
            <w:vAlign w:val="center"/>
          </w:tcPr>
          <w:p w14:paraId="555D68BB" w14:textId="77777777" w:rsidR="004475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95" w:type="dxa"/>
            <w:vAlign w:val="center"/>
          </w:tcPr>
          <w:p w14:paraId="7B87B0FC" w14:textId="77777777" w:rsidR="004475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635" w:type="dxa"/>
            <w:vAlign w:val="center"/>
          </w:tcPr>
          <w:p w14:paraId="1F9DB8B2" w14:textId="77777777" w:rsidR="004475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250" w:type="dxa"/>
            <w:vAlign w:val="center"/>
          </w:tcPr>
          <w:p w14:paraId="00C355F7" w14:textId="77777777" w:rsidR="0044758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330" w:type="dxa"/>
            <w:vAlign w:val="center"/>
          </w:tcPr>
          <w:p w14:paraId="60C59B47" w14:textId="77777777" w:rsidR="004475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447586" w14:paraId="2CD753B1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742A3077" w14:textId="77777777" w:rsidR="0044758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2412A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Vũ Minh Đức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AAC85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19/10/2004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93001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K. Du lịch và Khách sạn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346FF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X. Yên Phương, H. Ý Yên, T. Nam ĐịnĐịnh</w:t>
            </w:r>
          </w:p>
        </w:tc>
      </w:tr>
      <w:tr w:rsidR="00447586" w14:paraId="7C9D303E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5BB289D7" w14:textId="77777777" w:rsidR="00447586" w:rsidRDefault="00000000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ED418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Nguyễn Phương Anh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B9880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04/03/2004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64309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K. Du lịch và Khách sạn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696A0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X. Hòa Thạch, H. Quốc Oai, TP. Hà Nội</w:t>
            </w:r>
          </w:p>
        </w:tc>
      </w:tr>
      <w:tr w:rsidR="00447586" w14:paraId="152EC7A5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3550BC9A" w14:textId="77777777" w:rsidR="00447586" w:rsidRDefault="00000000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02002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Đồng Mạnh Duy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8D22F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04/12/2003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40673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K. Du lịch và Khách sạn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85E83" w14:textId="77777777" w:rsidR="00447586" w:rsidRDefault="00000000">
            <w:pPr>
              <w:widowControl w:val="0"/>
              <w:spacing w:line="276" w:lineRule="auto"/>
              <w:jc w:val="center"/>
            </w:pPr>
            <w:r>
              <w:t>X. Trung Nghĩa, TP. Hưng Yên, T. Hưng Yên</w:t>
            </w:r>
          </w:p>
        </w:tc>
      </w:tr>
    </w:tbl>
    <w:p w14:paraId="3EADC8C0" w14:textId="77777777" w:rsidR="00447586" w:rsidRDefault="00447586">
      <w:pPr>
        <w:ind w:firstLine="720"/>
        <w:rPr>
          <w:b/>
        </w:rPr>
      </w:pPr>
    </w:p>
    <w:p w14:paraId="2BFB565A" w14:textId="1C85633F" w:rsidR="0044758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(Phòng 608 – Tòa nhà A1), từ ngày </w:t>
      </w:r>
      <w:r w:rsidR="00210701">
        <w:rPr>
          <w:b/>
        </w:rPr>
        <w:t>20/12/2024</w:t>
      </w:r>
      <w:r>
        <w:rPr>
          <w:b/>
        </w:rPr>
        <w:t xml:space="preserve"> đến ngày </w:t>
      </w:r>
      <w:r w:rsidR="00210701">
        <w:rPr>
          <w:b/>
        </w:rPr>
        <w:t>26/12/2024.</w:t>
      </w:r>
    </w:p>
    <w:p w14:paraId="642C840C" w14:textId="77777777" w:rsidR="00447586" w:rsidRDefault="00000000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1AD2B9E5" w14:textId="77777777" w:rsidR="00447586" w:rsidRDefault="00447586">
      <w:pPr>
        <w:spacing w:before="120" w:after="120" w:line="360" w:lineRule="auto"/>
        <w:rPr>
          <w:b/>
        </w:rPr>
      </w:pPr>
    </w:p>
    <w:p w14:paraId="2132517F" w14:textId="77777777" w:rsidR="00447586" w:rsidRDefault="00447586">
      <w:pPr>
        <w:spacing w:before="120" w:after="120" w:line="360" w:lineRule="auto"/>
        <w:rPr>
          <w:b/>
        </w:rPr>
      </w:pPr>
    </w:p>
    <w:p w14:paraId="226D3DAB" w14:textId="77777777" w:rsidR="00447586" w:rsidRDefault="00447586">
      <w:pPr>
        <w:spacing w:before="120" w:after="120" w:line="360" w:lineRule="auto"/>
        <w:rPr>
          <w:b/>
        </w:rPr>
      </w:pPr>
    </w:p>
    <w:p w14:paraId="53E39C5E" w14:textId="77777777" w:rsidR="00447586" w:rsidRDefault="00447586">
      <w:pPr>
        <w:spacing w:before="120" w:after="120" w:line="360" w:lineRule="auto"/>
        <w:rPr>
          <w:b/>
        </w:rPr>
      </w:pPr>
    </w:p>
    <w:p w14:paraId="5DF2946B" w14:textId="77777777" w:rsidR="00447586" w:rsidRDefault="00447586">
      <w:pPr>
        <w:spacing w:before="120" w:after="120" w:line="360" w:lineRule="auto"/>
        <w:rPr>
          <w:b/>
        </w:rPr>
      </w:pPr>
    </w:p>
    <w:p w14:paraId="3E34B7A5" w14:textId="77777777" w:rsidR="00447586" w:rsidRDefault="00447586">
      <w:pPr>
        <w:spacing w:before="120" w:after="120" w:line="360" w:lineRule="auto"/>
        <w:rPr>
          <w:b/>
        </w:rPr>
      </w:pPr>
    </w:p>
    <w:p w14:paraId="07760891" w14:textId="77777777" w:rsidR="00447586" w:rsidRDefault="00447586">
      <w:pPr>
        <w:spacing w:before="120" w:after="120" w:line="360" w:lineRule="auto"/>
        <w:rPr>
          <w:b/>
        </w:rPr>
      </w:pPr>
    </w:p>
    <w:p w14:paraId="56334B10" w14:textId="77777777" w:rsidR="00447586" w:rsidRDefault="00447586">
      <w:pPr>
        <w:spacing w:before="120" w:after="120" w:line="360" w:lineRule="auto"/>
        <w:rPr>
          <w:b/>
        </w:rPr>
      </w:pPr>
    </w:p>
    <w:p w14:paraId="08D37AFC" w14:textId="77777777" w:rsidR="00447586" w:rsidRDefault="00447586">
      <w:pPr>
        <w:spacing w:before="120" w:after="120" w:line="360" w:lineRule="auto"/>
        <w:rPr>
          <w:b/>
        </w:rPr>
      </w:pPr>
    </w:p>
    <w:p w14:paraId="3421C4AE" w14:textId="77777777" w:rsidR="00447586" w:rsidRDefault="00447586">
      <w:pPr>
        <w:spacing w:before="120" w:after="120" w:line="360" w:lineRule="auto"/>
        <w:rPr>
          <w:b/>
        </w:rPr>
      </w:pPr>
    </w:p>
    <w:p w14:paraId="0E83045B" w14:textId="77777777" w:rsidR="00447586" w:rsidRDefault="00447586">
      <w:pPr>
        <w:spacing w:before="120" w:after="120" w:line="360" w:lineRule="auto"/>
        <w:rPr>
          <w:b/>
        </w:rPr>
      </w:pPr>
    </w:p>
    <w:p w14:paraId="534AD2ED" w14:textId="77777777" w:rsidR="00447586" w:rsidRDefault="00447586">
      <w:pPr>
        <w:spacing w:before="120" w:after="120" w:line="360" w:lineRule="auto"/>
        <w:rPr>
          <w:b/>
        </w:rPr>
      </w:pPr>
    </w:p>
    <w:p w14:paraId="788AACF4" w14:textId="77777777" w:rsidR="00447586" w:rsidRDefault="00447586">
      <w:pPr>
        <w:spacing w:before="120" w:after="120" w:line="360" w:lineRule="auto"/>
        <w:ind w:firstLine="720"/>
        <w:rPr>
          <w:b/>
        </w:rPr>
      </w:pPr>
    </w:p>
    <w:sectPr w:rsidR="0044758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9017" w14:textId="77777777" w:rsidR="00B07EB7" w:rsidRDefault="00B07EB7">
      <w:r>
        <w:separator/>
      </w:r>
    </w:p>
  </w:endnote>
  <w:endnote w:type="continuationSeparator" w:id="0">
    <w:p w14:paraId="78F8F7A3" w14:textId="77777777" w:rsidR="00B07EB7" w:rsidRDefault="00B0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1D580" w14:textId="77777777" w:rsidR="00B07EB7" w:rsidRDefault="00B07EB7">
      <w:r>
        <w:separator/>
      </w:r>
    </w:p>
  </w:footnote>
  <w:footnote w:type="continuationSeparator" w:id="0">
    <w:p w14:paraId="7C152059" w14:textId="77777777" w:rsidR="00B07EB7" w:rsidRDefault="00B0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B1C6" w14:textId="77777777" w:rsidR="00447586" w:rsidRDefault="004475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86"/>
    <w:rsid w:val="00210701"/>
    <w:rsid w:val="00447586"/>
    <w:rsid w:val="00B07EB7"/>
    <w:rsid w:val="00B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A6C6"/>
  <w15:docId w15:val="{638D6A84-60D3-439C-A56B-076709FD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QZdFjE5muI7CDaJIE4CpfrXKg==">CgMxLjAyCGguZ2pkZ3hzOAByITFfN1pvc1YzaG52b2VVZUNBdUtXUGVHRjd4TmlyalU0dA==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2024-12-23T11:45:00Z</dcterms:modified>
</cp:coreProperties>
</file>